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0988" w14:textId="0C1CE659" w:rsidR="004C0C71" w:rsidRDefault="004C0C71" w:rsidP="004C0C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C71">
        <w:rPr>
          <w:rFonts w:ascii="Times New Roman" w:hAnsi="Times New Roman" w:cs="Times New Roman"/>
          <w:sz w:val="32"/>
          <w:szCs w:val="32"/>
        </w:rPr>
        <w:t>ВНИМАНИЕ!!!</w:t>
      </w:r>
    </w:p>
    <w:p w14:paraId="019A3101" w14:textId="7243ACEA" w:rsidR="007F4FF4" w:rsidRDefault="007F4FF4" w:rsidP="007F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FF4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p w14:paraId="06A1F162" w14:textId="77777777" w:rsidR="00167C1F" w:rsidRPr="007F4FF4" w:rsidRDefault="00167C1F" w:rsidP="007F4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11EE4" w14:textId="118DEB67" w:rsidR="00167C1F" w:rsidRPr="00167C1F" w:rsidRDefault="00167C1F" w:rsidP="00167C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C1F">
        <w:rPr>
          <w:rFonts w:ascii="Times New Roman" w:hAnsi="Times New Roman" w:cs="Times New Roman"/>
          <w:sz w:val="24"/>
          <w:szCs w:val="24"/>
        </w:rPr>
        <w:t>52.09.01 Искусство хореографии (по видам)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126"/>
      </w:tblGrid>
      <w:tr w:rsidR="00167C1F" w:rsidRPr="00167C1F" w14:paraId="7FC29FEC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979" w14:textId="77777777" w:rsidR="00167C1F" w:rsidRPr="00167C1F" w:rsidRDefault="00167C1F" w:rsidP="00167C1F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B77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59CE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08CD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67C1F" w:rsidRPr="00167C1F" w14:paraId="6B0E4BAB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FE3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ABF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EB7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Ауд.107 (Каховского,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75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7C1F" w:rsidRPr="00167C1F" w14:paraId="4B36F135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1E0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081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C32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Ауд.308 (Каховского,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8101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67C1F" w:rsidRPr="00167C1F" w14:paraId="66DD44C6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32F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F3F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789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Ауд.308 (Каховского,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22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14:paraId="51A43B44" w14:textId="77777777" w:rsidR="00167C1F" w:rsidRPr="00167C1F" w:rsidRDefault="00167C1F" w:rsidP="00167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A8A1E" w14:textId="7C923F28" w:rsidR="00167C1F" w:rsidRPr="00167C1F" w:rsidRDefault="00167C1F" w:rsidP="00167C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C1F">
        <w:rPr>
          <w:rFonts w:ascii="Times New Roman" w:hAnsi="Times New Roman" w:cs="Times New Roman"/>
          <w:sz w:val="24"/>
          <w:szCs w:val="24"/>
        </w:rPr>
        <w:t>53.09.01 Искусство музыкально-инструментального исполнительства (сольное исполнительство на фортепиано)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126"/>
      </w:tblGrid>
      <w:tr w:rsidR="00167C1F" w:rsidRPr="00167C1F" w14:paraId="2511F13C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4DB6" w14:textId="77777777" w:rsidR="00167C1F" w:rsidRPr="00167C1F" w:rsidRDefault="00167C1F" w:rsidP="0027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E40E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DBFB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FF6D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67C1F" w:rsidRPr="00167C1F" w14:paraId="04AB204D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F5B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 </w:t>
            </w:r>
          </w:p>
          <w:p w14:paraId="55D1379D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(с дистанционной поддержкой)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EE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133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 405</w:t>
            </w:r>
          </w:p>
          <w:p w14:paraId="06F51FFB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(Каховского, 2), </w:t>
            </w:r>
            <w:r w:rsidRPr="0016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A7B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67C1F" w:rsidRPr="00167C1F" w14:paraId="333589B8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59E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Коллоквиум (с дистанционной поддержкой)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85A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940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  <w:p w14:paraId="68848D1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(Каховского, 2),</w:t>
            </w:r>
          </w:p>
          <w:p w14:paraId="4025D18C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D0F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67C1F" w:rsidRPr="00167C1F" w14:paraId="442E6CDB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433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F86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DF5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 405</w:t>
            </w:r>
          </w:p>
          <w:p w14:paraId="62488785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(Каховского, 2), </w:t>
            </w:r>
            <w:r w:rsidRPr="0016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927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14:paraId="642C17DF" w14:textId="77777777" w:rsidR="00167C1F" w:rsidRPr="00167C1F" w:rsidRDefault="00167C1F" w:rsidP="00167C1F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873382" w14:textId="5131BFA7" w:rsidR="00167C1F" w:rsidRPr="00167C1F" w:rsidRDefault="00167C1F" w:rsidP="00167C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C1F">
        <w:rPr>
          <w:rFonts w:ascii="Times New Roman" w:hAnsi="Times New Roman" w:cs="Times New Roman"/>
          <w:sz w:val="24"/>
          <w:szCs w:val="24"/>
        </w:rPr>
        <w:t>53.09.02 Искусство вокального исполнительства (академическое пение)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126"/>
      </w:tblGrid>
      <w:tr w:rsidR="00167C1F" w:rsidRPr="00167C1F" w14:paraId="240F3984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E18A" w14:textId="77777777" w:rsidR="00167C1F" w:rsidRPr="00167C1F" w:rsidRDefault="00167C1F" w:rsidP="0027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206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153E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EBC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67C1F" w:rsidRPr="00167C1F" w14:paraId="795BF3B4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0E9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 </w:t>
            </w:r>
          </w:p>
          <w:p w14:paraId="5EAD212E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(с дистанционной поддержкой)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957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A1A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 405</w:t>
            </w:r>
          </w:p>
          <w:p w14:paraId="28FC0377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(Каховского, 2), </w:t>
            </w:r>
            <w:r w:rsidRPr="0016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2A9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67C1F" w:rsidRPr="00167C1F" w14:paraId="5BF5996C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953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Коллоквиум (с дистанционной поддержкой)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595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C91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  <w:p w14:paraId="00B4AEB0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(Каховского, 2),</w:t>
            </w:r>
          </w:p>
          <w:p w14:paraId="2E9E386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68B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67C1F" w:rsidRPr="00167C1F" w14:paraId="542349D2" w14:textId="77777777" w:rsidTr="00167C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8CA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9BA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796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Ауд. 405</w:t>
            </w:r>
          </w:p>
          <w:p w14:paraId="7E34086F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(Каховского, 2), </w:t>
            </w:r>
            <w:r w:rsidRPr="0016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D73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14:paraId="68D3DD58" w14:textId="77777777" w:rsidR="00167C1F" w:rsidRPr="00167C1F" w:rsidRDefault="00167C1F" w:rsidP="00167C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176A6E0" w14:textId="17A90DD9" w:rsidR="00167C1F" w:rsidRPr="00167C1F" w:rsidRDefault="00167C1F" w:rsidP="00167C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C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7C1F">
        <w:rPr>
          <w:rFonts w:ascii="Times New Roman" w:hAnsi="Times New Roman" w:cs="Times New Roman"/>
          <w:sz w:val="24"/>
          <w:szCs w:val="24"/>
        </w:rPr>
        <w:t>.09.0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7C1F">
        <w:rPr>
          <w:rFonts w:ascii="Times New Roman" w:hAnsi="Times New Roman" w:cs="Times New Roman"/>
          <w:sz w:val="24"/>
          <w:szCs w:val="24"/>
        </w:rPr>
        <w:t xml:space="preserve"> Искусство </w:t>
      </w:r>
      <w:r>
        <w:rPr>
          <w:rFonts w:ascii="Times New Roman" w:hAnsi="Times New Roman" w:cs="Times New Roman"/>
          <w:sz w:val="24"/>
          <w:szCs w:val="24"/>
        </w:rPr>
        <w:t>дизайна</w:t>
      </w:r>
      <w:r w:rsidRPr="00167C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167C1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126"/>
      </w:tblGrid>
      <w:tr w:rsidR="00167C1F" w:rsidRPr="00167C1F" w14:paraId="236B727C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D9E3" w14:textId="77777777" w:rsidR="00167C1F" w:rsidRPr="00167C1F" w:rsidRDefault="00167C1F" w:rsidP="0027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C44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EC63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6A15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67C1F" w:rsidRPr="00167C1F" w14:paraId="45179326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1F6" w14:textId="2C89E01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A77" w14:textId="751C400A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5B3" w14:textId="43D551DE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 48, корпус 6, аудитория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E47" w14:textId="11993520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67C1F" w:rsidRPr="00167C1F" w14:paraId="11E6FC9E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BFA" w14:textId="3D26ACBC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121" w14:textId="698DCFA9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A90" w14:textId="7D11AA9B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 48, корпус 6, аудитория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115" w14:textId="03918186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67C1F" w:rsidRPr="00167C1F" w14:paraId="58E47C1E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1C8" w14:textId="77777777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22F" w14:textId="47AB887F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E0A" w14:textId="44E1BDF0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 48, корпус 6, аудитория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ED6" w14:textId="4C6E9DF8" w:rsidR="00167C1F" w:rsidRPr="00167C1F" w:rsidRDefault="00167C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507A6377" w14:textId="77777777" w:rsidR="00167C1F" w:rsidRPr="00167C1F" w:rsidRDefault="00167C1F" w:rsidP="00167C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2A39E6E" w14:textId="741F6AC2" w:rsidR="0050171F" w:rsidRPr="00167C1F" w:rsidRDefault="0050171F" w:rsidP="005017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C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7C1F">
        <w:rPr>
          <w:rFonts w:ascii="Times New Roman" w:hAnsi="Times New Roman" w:cs="Times New Roman"/>
          <w:sz w:val="24"/>
          <w:szCs w:val="24"/>
        </w:rPr>
        <w:t>.09.0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7C1F">
        <w:rPr>
          <w:rFonts w:ascii="Times New Roman" w:hAnsi="Times New Roman" w:cs="Times New Roman"/>
          <w:sz w:val="24"/>
          <w:szCs w:val="24"/>
        </w:rPr>
        <w:t xml:space="preserve"> Искусство </w:t>
      </w:r>
      <w:r>
        <w:rPr>
          <w:rFonts w:ascii="Times New Roman" w:hAnsi="Times New Roman" w:cs="Times New Roman"/>
          <w:sz w:val="24"/>
          <w:szCs w:val="24"/>
        </w:rPr>
        <w:t>живописи</w:t>
      </w:r>
      <w:r w:rsidRPr="00167C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станковая живопись</w:t>
      </w:r>
      <w:r w:rsidRPr="00167C1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126"/>
      </w:tblGrid>
      <w:tr w:rsidR="0050171F" w:rsidRPr="00167C1F" w14:paraId="3549E738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B6D" w14:textId="77777777" w:rsidR="0050171F" w:rsidRPr="00167C1F" w:rsidRDefault="0050171F" w:rsidP="0027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19CB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4861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7D96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50171F" w:rsidRPr="00167C1F" w14:paraId="1F8B43EB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F68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E3C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B8A" w14:textId="5CAB40C3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реки Мойки 48, корпус 6,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B83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171F" w:rsidRPr="00167C1F" w14:paraId="5B07EEEE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21B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771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787" w14:textId="6C425E4C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реки Мойки 48, корпус 6,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8D6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0171F" w:rsidRPr="00167C1F" w14:paraId="410FA6CC" w14:textId="77777777" w:rsidTr="00272D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D98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7F5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85" w14:textId="3CAEEFFB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Наб. реки Мойки 48, корпус 6,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007" w14:textId="77777777" w:rsidR="0050171F" w:rsidRPr="00167C1F" w:rsidRDefault="0050171F" w:rsidP="0027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7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07EBA2D" w14:textId="77777777" w:rsidR="0050171F" w:rsidRPr="00167C1F" w:rsidRDefault="0050171F" w:rsidP="0050171F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407FC5D" w14:textId="77777777" w:rsidR="00AD1DF4" w:rsidRDefault="00AD1DF4"/>
    <w:sectPr w:rsidR="00AD1DF4" w:rsidSect="00167C1F">
      <w:pgSz w:w="11906" w:h="16838"/>
      <w:pgMar w:top="1134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9F"/>
    <w:rsid w:val="0001586F"/>
    <w:rsid w:val="00027463"/>
    <w:rsid w:val="00053F7E"/>
    <w:rsid w:val="00075D47"/>
    <w:rsid w:val="000A2534"/>
    <w:rsid w:val="000D4582"/>
    <w:rsid w:val="000D7F86"/>
    <w:rsid w:val="000E7325"/>
    <w:rsid w:val="00102018"/>
    <w:rsid w:val="00113D88"/>
    <w:rsid w:val="0014294C"/>
    <w:rsid w:val="00167C1F"/>
    <w:rsid w:val="001E1F5E"/>
    <w:rsid w:val="00224F82"/>
    <w:rsid w:val="002357DD"/>
    <w:rsid w:val="00297D51"/>
    <w:rsid w:val="002C2AC4"/>
    <w:rsid w:val="002C4439"/>
    <w:rsid w:val="002D034F"/>
    <w:rsid w:val="002E319E"/>
    <w:rsid w:val="00340BDC"/>
    <w:rsid w:val="00356E34"/>
    <w:rsid w:val="003A40AE"/>
    <w:rsid w:val="003A5B7A"/>
    <w:rsid w:val="003D6B31"/>
    <w:rsid w:val="003E762C"/>
    <w:rsid w:val="0042121D"/>
    <w:rsid w:val="00482A53"/>
    <w:rsid w:val="004965AC"/>
    <w:rsid w:val="00497C93"/>
    <w:rsid w:val="004A5ABA"/>
    <w:rsid w:val="004C0C71"/>
    <w:rsid w:val="0050171F"/>
    <w:rsid w:val="005A7546"/>
    <w:rsid w:val="005C21EC"/>
    <w:rsid w:val="00647A4D"/>
    <w:rsid w:val="006534B8"/>
    <w:rsid w:val="006912B5"/>
    <w:rsid w:val="00695046"/>
    <w:rsid w:val="00697395"/>
    <w:rsid w:val="006A2F34"/>
    <w:rsid w:val="006C49C4"/>
    <w:rsid w:val="006D53A2"/>
    <w:rsid w:val="007D5C2F"/>
    <w:rsid w:val="007E050D"/>
    <w:rsid w:val="007F4FF4"/>
    <w:rsid w:val="007F7025"/>
    <w:rsid w:val="00866A58"/>
    <w:rsid w:val="00880464"/>
    <w:rsid w:val="008B486A"/>
    <w:rsid w:val="009114F3"/>
    <w:rsid w:val="00923663"/>
    <w:rsid w:val="009501E5"/>
    <w:rsid w:val="009A40DA"/>
    <w:rsid w:val="00A04C50"/>
    <w:rsid w:val="00A25E63"/>
    <w:rsid w:val="00A34307"/>
    <w:rsid w:val="00A372D9"/>
    <w:rsid w:val="00A670B8"/>
    <w:rsid w:val="00A7688B"/>
    <w:rsid w:val="00AB6368"/>
    <w:rsid w:val="00AD1DF4"/>
    <w:rsid w:val="00B061B7"/>
    <w:rsid w:val="00B31B74"/>
    <w:rsid w:val="00B433EA"/>
    <w:rsid w:val="00B81E53"/>
    <w:rsid w:val="00B93267"/>
    <w:rsid w:val="00BE141E"/>
    <w:rsid w:val="00C134D5"/>
    <w:rsid w:val="00C207D0"/>
    <w:rsid w:val="00C436DE"/>
    <w:rsid w:val="00CA060B"/>
    <w:rsid w:val="00CB16C2"/>
    <w:rsid w:val="00D0179F"/>
    <w:rsid w:val="00D335D1"/>
    <w:rsid w:val="00D50452"/>
    <w:rsid w:val="00D564F3"/>
    <w:rsid w:val="00D6351E"/>
    <w:rsid w:val="00D6419C"/>
    <w:rsid w:val="00D84F5B"/>
    <w:rsid w:val="00D9312E"/>
    <w:rsid w:val="00DB5E48"/>
    <w:rsid w:val="00DE06F8"/>
    <w:rsid w:val="00E276BF"/>
    <w:rsid w:val="00E34924"/>
    <w:rsid w:val="00E43008"/>
    <w:rsid w:val="00E50C18"/>
    <w:rsid w:val="00E52BA4"/>
    <w:rsid w:val="00E93BDC"/>
    <w:rsid w:val="00EA6FF8"/>
    <w:rsid w:val="00EA7FED"/>
    <w:rsid w:val="00EC7723"/>
    <w:rsid w:val="00ED79D2"/>
    <w:rsid w:val="00EE3DF1"/>
    <w:rsid w:val="00F31CC6"/>
    <w:rsid w:val="00FA6172"/>
    <w:rsid w:val="00FD52B1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E265"/>
  <w15:chartTrackingRefBased/>
  <w15:docId w15:val="{707F8150-316D-4EDE-9806-94C55D8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2025-08-14T08:31:00Z</cp:lastPrinted>
  <dcterms:created xsi:type="dcterms:W3CDTF">2025-01-24T12:37:00Z</dcterms:created>
  <dcterms:modified xsi:type="dcterms:W3CDTF">2025-08-18T07:29:00Z</dcterms:modified>
</cp:coreProperties>
</file>